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5D" w:rsidRDefault="00A868AF" w:rsidP="00A86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F">
        <w:rPr>
          <w:rFonts w:ascii="Times New Roman" w:hAnsi="Times New Roman" w:cs="Times New Roman"/>
          <w:b/>
          <w:sz w:val="28"/>
          <w:szCs w:val="28"/>
        </w:rPr>
        <w:t>Шоколадка</w:t>
      </w:r>
    </w:p>
    <w:p w:rsidR="00396890" w:rsidRPr="00396890" w:rsidRDefault="00396890" w:rsidP="00A868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90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</w:p>
    <w:p w:rsidR="001652B6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Девочка, совсем еще ребенок, смотрит своими нежно-голубыми глазами в стеклянные глаза мамы и потихоньку спрашивает: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-Мамуля, а ты купишь мне шоколадку? Я сегодня хорошо себя вела!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Ядовитый запах коробит девочку, мама отвлеклась и переместила свое внимание на дочку, что удалось с трудом</w:t>
      </w:r>
      <w:r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и заплетающимся языком отвечает: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-Посмотрим. Если деньги будут.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-Но, мама, ты обещала  - в на</w:t>
      </w:r>
      <w:r w:rsidRPr="00A868AF">
        <w:rPr>
          <w:rFonts w:ascii="Times New Roman" w:hAnsi="Times New Roman" w:cs="Times New Roman"/>
          <w:sz w:val="28"/>
          <w:szCs w:val="28"/>
        </w:rPr>
        <w:t>ивных глазенках стоят слезы, - М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ама… пожалуйста… 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-Отстань! Иди вон, поиграй, - женщина указала в угол рукой, на ногтя</w:t>
      </w:r>
      <w:r w:rsidRPr="00A868AF">
        <w:rPr>
          <w:rFonts w:ascii="Times New Roman" w:hAnsi="Times New Roman" w:cs="Times New Roman"/>
          <w:sz w:val="28"/>
          <w:szCs w:val="28"/>
        </w:rPr>
        <w:t>х которой как будто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никогда и не бывало мани</w:t>
      </w:r>
      <w:r w:rsidRPr="00A868AF">
        <w:rPr>
          <w:rFonts w:ascii="Times New Roman" w:hAnsi="Times New Roman" w:cs="Times New Roman"/>
          <w:sz w:val="28"/>
          <w:szCs w:val="28"/>
        </w:rPr>
        <w:t>кюра: желтые, облезлые и обгрыза</w:t>
      </w:r>
      <w:r w:rsidR="006241EC" w:rsidRPr="00A868AF">
        <w:rPr>
          <w:rFonts w:ascii="Times New Roman" w:hAnsi="Times New Roman" w:cs="Times New Roman"/>
          <w:sz w:val="28"/>
          <w:szCs w:val="28"/>
        </w:rPr>
        <w:t>нные до самого корня. В углу одино</w:t>
      </w:r>
      <w:r w:rsidR="00E77578" w:rsidRPr="00A868AF">
        <w:rPr>
          <w:rFonts w:ascii="Times New Roman" w:hAnsi="Times New Roman" w:cs="Times New Roman"/>
          <w:sz w:val="28"/>
          <w:szCs w:val="28"/>
        </w:rPr>
        <w:t>ко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лежал серый медвежонок, а ведь когда-то он был белым.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8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Все еще питая надежду выпросить шоколадку, девочка похлопала своими голубыми глазами</w:t>
      </w:r>
      <w:r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и хотела было</w:t>
      </w:r>
      <w:r w:rsidRPr="00A868AF">
        <w:rPr>
          <w:rFonts w:ascii="Times New Roman" w:hAnsi="Times New Roman" w:cs="Times New Roman"/>
          <w:sz w:val="28"/>
          <w:szCs w:val="28"/>
        </w:rPr>
        <w:t xml:space="preserve">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попросить еще  раз, но остановилась. Мамаша встала, покорчившись от боли, которая ломала ее тело</w:t>
      </w:r>
      <w:r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и медленно побрела в к</w:t>
      </w:r>
      <w:r w:rsidRPr="00A868AF">
        <w:rPr>
          <w:rFonts w:ascii="Times New Roman" w:hAnsi="Times New Roman" w:cs="Times New Roman"/>
          <w:sz w:val="28"/>
          <w:szCs w:val="28"/>
        </w:rPr>
        <w:t>ладовку. Вернувшись, она своими  почти черными  зубами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откупорила бутылку спиртного. И, явно </w:t>
      </w:r>
      <w:r w:rsidR="004A495D" w:rsidRPr="00A868AF">
        <w:rPr>
          <w:rFonts w:ascii="Times New Roman" w:hAnsi="Times New Roman" w:cs="Times New Roman"/>
          <w:sz w:val="28"/>
          <w:szCs w:val="28"/>
        </w:rPr>
        <w:t>наслаждаясь, начала большими глот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ками пить, словно это была самая худшая в ее жизни жажда, а напиток – чистейшая вода. В уголках губ </w:t>
      </w:r>
      <w:r w:rsidR="004A495D" w:rsidRPr="00A868AF">
        <w:rPr>
          <w:rFonts w:ascii="Times New Roman" w:hAnsi="Times New Roman" w:cs="Times New Roman"/>
          <w:sz w:val="28"/>
          <w:szCs w:val="28"/>
        </w:rPr>
        <w:t>проскользнула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улыбка, а затем и все лицо начало расслабляться. Опустошив бутылку, она посмотрела на дочку и улыбнулась ей. Девочка радостно заулыбалась в ответ, не каждый день у матери было хорошее настроение.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-Ну что, идем за шоколадкой?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-Конечно, мамочка. Спасибо, спасибо! – ребенок крепко обнял маму.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Дойти до магазина, который находился не так уж далеко, женщине было болезненно трудно, тело как будто не слушалось ее. 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-Эй, Лидка, дай шоколадку! Какую тебе, Катюша?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-Вот эту! – девочка </w:t>
      </w:r>
      <w:r w:rsidR="00E77578" w:rsidRPr="00A868AF">
        <w:rPr>
          <w:rFonts w:ascii="Times New Roman" w:hAnsi="Times New Roman" w:cs="Times New Roman"/>
          <w:sz w:val="28"/>
          <w:szCs w:val="28"/>
        </w:rPr>
        <w:t>заворожено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любовалась на прилавок.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-Нет, она слишком дорогая. Выбери что-нибудь подешевле.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E77578" w:rsidRPr="00A868AF">
        <w:rPr>
          <w:rFonts w:ascii="Times New Roman" w:hAnsi="Times New Roman" w:cs="Times New Roman"/>
          <w:sz w:val="28"/>
          <w:szCs w:val="28"/>
        </w:rPr>
        <w:t>растерялась</w:t>
      </w:r>
      <w:r w:rsidR="006241EC" w:rsidRPr="00A868AF">
        <w:rPr>
          <w:rFonts w:ascii="Times New Roman" w:hAnsi="Times New Roman" w:cs="Times New Roman"/>
          <w:sz w:val="28"/>
          <w:szCs w:val="28"/>
        </w:rPr>
        <w:t>, но через несколько секунд указала на другую. Та была гораздо дешевле, а  значит</w:t>
      </w:r>
      <w:r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и вкус у нее отличался.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-Лидка, в долг беру, потом отдам.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-Натаха, я б дала, но не могу. У тебя и так выше крыши должки!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Катя снова хлопала своими голубыми глазками, боясь, что придется отдать шоколад. На глаза навернулись слезки.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-Ай, ладно. Детка, это тебе небольшой подарок от меня, кушай, - </w:t>
      </w:r>
      <w:r w:rsidR="004A495D" w:rsidRPr="00A868AF">
        <w:rPr>
          <w:rFonts w:ascii="Times New Roman" w:hAnsi="Times New Roman" w:cs="Times New Roman"/>
          <w:sz w:val="28"/>
          <w:szCs w:val="28"/>
        </w:rPr>
        <w:t>продавщица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нежно улыбнулась девочке и</w:t>
      </w:r>
      <w:r w:rsidR="004A495D"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перекинув взгляд, зло посмотрела на Наташу, - Иди уже, </w:t>
      </w:r>
      <w:r w:rsidR="004A495D" w:rsidRPr="00A868AF">
        <w:rPr>
          <w:rFonts w:ascii="Times New Roman" w:hAnsi="Times New Roman" w:cs="Times New Roman"/>
          <w:sz w:val="28"/>
          <w:szCs w:val="28"/>
        </w:rPr>
        <w:t>пьяница</w:t>
      </w:r>
      <w:r w:rsidR="006241EC" w:rsidRPr="00A868AF">
        <w:rPr>
          <w:rFonts w:ascii="Times New Roman" w:hAnsi="Times New Roman" w:cs="Times New Roman"/>
          <w:sz w:val="28"/>
          <w:szCs w:val="28"/>
        </w:rPr>
        <w:t>, страшно смотреть на тебя.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Конечно же, тогда Катюша не поняла</w:t>
      </w:r>
      <w:r w:rsidR="004A495D" w:rsidRPr="00A868AF">
        <w:rPr>
          <w:rFonts w:ascii="Times New Roman" w:hAnsi="Times New Roman" w:cs="Times New Roman"/>
          <w:sz w:val="28"/>
          <w:szCs w:val="28"/>
        </w:rPr>
        <w:t>,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почему хорошая продавщица так окрестила ее мать, да еще и взглядом плохим наградила. Так она и не поняла того, почему вскоре мама слегла, а она была вынуждена переехать к бабушке. И то, почему </w:t>
      </w:r>
      <w:r w:rsidR="006241EC" w:rsidRPr="00A868AF">
        <w:rPr>
          <w:rFonts w:ascii="Times New Roman" w:hAnsi="Times New Roman" w:cs="Times New Roman"/>
          <w:sz w:val="28"/>
          <w:szCs w:val="28"/>
        </w:rPr>
        <w:lastRenderedPageBreak/>
        <w:t>в один из дней нужно было одеться во все черное…</w:t>
      </w:r>
      <w:r w:rsidR="008F70A3" w:rsidRPr="00A868AF">
        <w:rPr>
          <w:rFonts w:ascii="Times New Roman" w:hAnsi="Times New Roman" w:cs="Times New Roman"/>
          <w:sz w:val="28"/>
          <w:szCs w:val="28"/>
        </w:rPr>
        <w:t xml:space="preserve">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 Да разве так просто понять это ребенку?! Да не в жизнь! Жить в таких условиях, никогда не видеть того, что в избытке у других детишек и радоваться, как огромному чуду, обычной шоколадке.  Да разве это жизнь? Нет – подобие. </w:t>
      </w:r>
    </w:p>
    <w:p w:rsid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>Стеклянные глаза, желтые ногти, ядовитое дыхание изо рта, а в углу сер</w:t>
      </w:r>
      <w:r w:rsidRPr="00A868AF">
        <w:rPr>
          <w:rFonts w:ascii="Times New Roman" w:hAnsi="Times New Roman" w:cs="Times New Roman"/>
          <w:sz w:val="28"/>
          <w:szCs w:val="28"/>
        </w:rPr>
        <w:t>о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-белый мишка – вот что никогда я бы не пожелала видеть ни одному ребенку в мире.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41EC" w:rsidRPr="00A868AF" w:rsidRDefault="00A868AF" w:rsidP="00A86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1EC" w:rsidRPr="00A868AF">
        <w:rPr>
          <w:rFonts w:ascii="Times New Roman" w:hAnsi="Times New Roman" w:cs="Times New Roman"/>
          <w:sz w:val="28"/>
          <w:szCs w:val="28"/>
        </w:rPr>
        <w:t xml:space="preserve">Задумайтесь, ведь именно с вас начнется все, что можно будет потом назвать «жизнь». </w:t>
      </w:r>
    </w:p>
    <w:p w:rsidR="006241EC" w:rsidRDefault="006241EC" w:rsidP="008F70A3">
      <w:pPr>
        <w:spacing w:after="0"/>
      </w:pPr>
    </w:p>
    <w:sectPr w:rsidR="006241EC" w:rsidSect="008F7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41EC"/>
    <w:rsid w:val="000B6D2B"/>
    <w:rsid w:val="001652B6"/>
    <w:rsid w:val="00303A70"/>
    <w:rsid w:val="00396890"/>
    <w:rsid w:val="004A495D"/>
    <w:rsid w:val="005A15CB"/>
    <w:rsid w:val="006241EC"/>
    <w:rsid w:val="008F70A3"/>
    <w:rsid w:val="00943B35"/>
    <w:rsid w:val="00A868AF"/>
    <w:rsid w:val="00C34314"/>
    <w:rsid w:val="00CD3511"/>
    <w:rsid w:val="00CE74B6"/>
    <w:rsid w:val="00D46D46"/>
    <w:rsid w:val="00E77578"/>
    <w:rsid w:val="00F0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2015-02-27T17:40:00Z</dcterms:created>
  <dcterms:modified xsi:type="dcterms:W3CDTF">2015-03-10T17:17:00Z</dcterms:modified>
</cp:coreProperties>
</file>